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67"/>
        <w:gridCol w:w="2145"/>
        <w:gridCol w:w="4187"/>
      </w:tblGrid>
      <w:tr w:rsidR="00867C14" w14:paraId="7CBAF970" w14:textId="77777777" w:rsidTr="00867C14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487B80" w14:textId="1A349D24" w:rsidR="00867C14" w:rsidRPr="00FE324E" w:rsidRDefault="00FE324E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  <w:lang w:val="en-GB"/>
              </w:rPr>
            </w:pPr>
            <w:r w:rsidRPr="00FE324E">
              <w:rPr>
                <w:b/>
                <w:color w:val="FF0000"/>
                <w:sz w:val="36"/>
                <w:szCs w:val="36"/>
                <w:lang w:val="en-GB"/>
              </w:rPr>
              <w:t>Sketch sheet</w:t>
            </w:r>
          </w:p>
          <w:p w14:paraId="75B6A01C" w14:textId="5774250B" w:rsidR="00867C14" w:rsidRPr="00FE324E" w:rsidRDefault="00FE324E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E324E">
              <w:rPr>
                <w:b/>
                <w:sz w:val="20"/>
                <w:szCs w:val="20"/>
                <w:lang w:val="en-GB"/>
              </w:rPr>
              <w:t>attachment of instruction sheet</w:t>
            </w:r>
            <w:r w:rsidR="00867C14" w:rsidRPr="00FE324E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46A985" w14:textId="69AC0BDF" w:rsidR="00867C14" w:rsidRDefault="00FE324E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Rzeszów University of Technology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21134" w14:textId="75905008" w:rsidR="00867C14" w:rsidRDefault="00FE324E" w:rsidP="00380105">
            <w:pPr>
              <w:snapToGrid w:val="0"/>
              <w:spacing w:after="0" w:line="240" w:lineRule="auto"/>
            </w:pPr>
            <w:r>
              <w:t xml:space="preserve">No. of </w:t>
            </w:r>
            <w:proofErr w:type="spellStart"/>
            <w:r>
              <w:t>sketch</w:t>
            </w:r>
            <w:proofErr w:type="spellEnd"/>
            <w:r>
              <w:t xml:space="preserve"> </w:t>
            </w:r>
            <w:proofErr w:type="spellStart"/>
            <w:r>
              <w:t>sheet</w:t>
            </w:r>
            <w:proofErr w:type="spellEnd"/>
            <w:r w:rsidR="00867C14">
              <w:t>:</w:t>
            </w:r>
          </w:p>
        </w:tc>
      </w:tr>
      <w:tr w:rsidR="00867C14" w14:paraId="20A961B3" w14:textId="77777777" w:rsidTr="00867C14">
        <w:trPr>
          <w:trHeight w:val="686"/>
        </w:trPr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C004024" w14:textId="181DE1AE" w:rsidR="00867C14" w:rsidRDefault="00FE324E" w:rsidP="00380105">
            <w:pPr>
              <w:snapToGrid w:val="0"/>
              <w:spacing w:after="0" w:line="240" w:lineRule="auto"/>
            </w:pPr>
            <w:proofErr w:type="spellStart"/>
            <w:r>
              <w:t>Operation</w:t>
            </w:r>
            <w:proofErr w:type="spellEnd"/>
            <w:r>
              <w:t xml:space="preserve"> no.</w:t>
            </w:r>
            <w:r w:rsidR="00867C14">
              <w:t>:</w:t>
            </w:r>
          </w:p>
        </w:tc>
      </w:tr>
      <w:tr w:rsidR="00867C14" w14:paraId="66AC6106" w14:textId="77777777" w:rsidTr="00867C14">
        <w:trPr>
          <w:trHeight w:val="10037"/>
        </w:trPr>
        <w:tc>
          <w:tcPr>
            <w:tcW w:w="92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15C17C" w14:textId="77777777" w:rsidR="00867C14" w:rsidRDefault="00867C14" w:rsidP="00380105">
            <w:pPr>
              <w:snapToGrid w:val="0"/>
              <w:spacing w:after="0" w:line="240" w:lineRule="auto"/>
            </w:pPr>
          </w:p>
        </w:tc>
      </w:tr>
      <w:tr w:rsidR="00867C14" w14:paraId="76331944" w14:textId="77777777" w:rsidTr="00867C14">
        <w:trPr>
          <w:trHeight w:val="1140"/>
        </w:trPr>
        <w:tc>
          <w:tcPr>
            <w:tcW w:w="5112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131F1C" w14:textId="77777777" w:rsidR="00867C14" w:rsidRDefault="00867C14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3E9D5FA5" w14:textId="139D2C08" w:rsidR="00867C14" w:rsidRDefault="00FE324E" w:rsidP="00867C14">
            <w:pPr>
              <w:spacing w:after="0" w:line="240" w:lineRule="auto"/>
            </w:pPr>
            <w:proofErr w:type="spellStart"/>
            <w:r>
              <w:t>Sketch</w:t>
            </w:r>
            <w:proofErr w:type="spellEnd"/>
            <w:r>
              <w:t xml:space="preserve"> </w:t>
            </w:r>
            <w:proofErr w:type="spellStart"/>
            <w:r>
              <w:t>designed</w:t>
            </w:r>
            <w:proofErr w:type="spellEnd"/>
            <w:r>
              <w:t xml:space="preserve"> by:</w:t>
            </w:r>
          </w:p>
          <w:p w14:paraId="366B1B21" w14:textId="77777777" w:rsidR="00867C14" w:rsidRDefault="00867C14" w:rsidP="00380105">
            <w:pPr>
              <w:spacing w:after="0" w:line="240" w:lineRule="auto"/>
            </w:pPr>
          </w:p>
        </w:tc>
        <w:tc>
          <w:tcPr>
            <w:tcW w:w="418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C80D4" w14:textId="77777777" w:rsidR="00867C14" w:rsidRDefault="00867C14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02E71591" w14:textId="0C37DDDB" w:rsidR="00867C14" w:rsidRDefault="00FE324E" w:rsidP="00380105">
            <w:pPr>
              <w:spacing w:after="0" w:line="240" w:lineRule="auto"/>
            </w:pPr>
            <w:proofErr w:type="spellStart"/>
            <w:r>
              <w:t>Date</w:t>
            </w:r>
            <w:proofErr w:type="spellEnd"/>
            <w:r>
              <w:t xml:space="preserve"> and signature:</w:t>
            </w:r>
          </w:p>
        </w:tc>
      </w:tr>
    </w:tbl>
    <w:p w14:paraId="215D2B63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14"/>
    <w:rsid w:val="00820A03"/>
    <w:rsid w:val="00867C14"/>
    <w:rsid w:val="009B61C1"/>
    <w:rsid w:val="00DF35A8"/>
    <w:rsid w:val="00F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C309"/>
  <w15:chartTrackingRefBased/>
  <w15:docId w15:val="{3ED05CDD-2861-4155-B2DA-2F31BB93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C1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2022-07-23T08:50:00Z</dcterms:created>
  <dcterms:modified xsi:type="dcterms:W3CDTF">2022-07-23T08:50:00Z</dcterms:modified>
</cp:coreProperties>
</file>