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What is a NEAR MISS?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Near miss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is a special </w:t>
      </w: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aviation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term, describing loss of safe longitudinal, vertical, lateral or time separation between </w:t>
      </w: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aircraft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during the </w:t>
      </w: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flight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. In worst cases </w:t>
      </w: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near miss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can develop into mid-air collision.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when you describe a picture </w:t>
      </w:r>
      <w:proofErr w:type="spellStart"/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speculate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a</w:t>
      </w:r>
      <w:proofErr w:type="spellEnd"/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 xml:space="preserve"> lot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e.g.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it seems / looks like ...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I'm not sure but I think ...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possibly ...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I guess … etc.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starboard = the right side of the aircraft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port = the left side of the aircraft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aft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obscure = not clear / </w:t>
      </w: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indistinct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proofErr w:type="spellStart"/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occured</w:t>
      </w:r>
      <w:proofErr w:type="spellEnd"/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 xml:space="preserve"> = happened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What do you think will happen next?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everything </w:t>
      </w: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is happening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in the air (use present continuous when describing an ongoing present action)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hyperlink r:id="rId4" w:history="1">
        <w:r w:rsidRPr="006515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pl-PL"/>
          </w:rPr>
          <w:t>https://youtu.be/rK62XuFch0c</w:t>
        </w:r>
      </w:hyperlink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1 airplane // 2 airplanes BUT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1 aircraft // 2 aircraft !!!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heading in the same direction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veering away to the left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at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an angle of 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pl-PL"/>
        </w:rPr>
        <w:t>maybe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20 degrees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 xml:space="preserve">to differentiate </w:t>
      </w:r>
      <w:proofErr w:type="spellStart"/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sth</w:t>
      </w:r>
      <w:proofErr w:type="spellEnd"/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lastRenderedPageBreak/>
        <w:t>markings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a long stripe down the fuselage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dense cloud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density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Listen for gist / for detail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to prevent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hyperlink r:id="rId5" w:history="1">
        <w:r w:rsidRPr="006515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pl-PL"/>
          </w:rPr>
          <w:t>https://youtu.be/5KwuAwOjr4Y</w:t>
        </w:r>
      </w:hyperlink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bound for = heading for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inbound / outbound traffic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to alter (change) course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to change = to modify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directed into the path of ...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a combined mistake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disaster was </w:t>
      </w: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averted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= 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pl-PL"/>
        </w:rPr>
        <w:t>avoided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 xml:space="preserve">to overhear </w:t>
      </w:r>
      <w:proofErr w:type="spellStart"/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sth</w:t>
      </w:r>
      <w:proofErr w:type="spellEnd"/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hyperlink r:id="rId6" w:history="1">
        <w:r w:rsidRPr="006515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pl-PL"/>
          </w:rPr>
          <w:t>https://youtu.be/hVcyLpgqZeU</w:t>
        </w:r>
      </w:hyperlink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listen twice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squawk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= transponder code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comply with the instruction = to follow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WILCO = will comply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TASK 3a: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1. DF211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2. YG343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lastRenderedPageBreak/>
        <w:t>    3. DF211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4. YG343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5. DF211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6. YG343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7. YG343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8. YG343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pl-PL"/>
        </w:rPr>
        <w:t>TASK. Make a list of 6-8 key words which might be useful to describe the following 5 aviation-related pictures (see folder Describing Pictures). Then describe the pictures in your teams.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Picture 1: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damaged / two-engine / fuselage / apron / low-wing / pick-up / chains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Picture 2</w:t>
      </w: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: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de-icing / de-icing truck / apron / snow / winter / contaminated with / access platform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Picture 3: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cross-wind / go-around / landing gear/ strike / smoke / heavy landing / crabbing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   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Picture 4: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ditch / apron / fire fighters / vehicles / strange position / turboprop / fence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Picture 5: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   military aircraft / faulty / airport / fire / four-engine / explosion / backfire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That basically sums it up.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</w:t>
      </w:r>
    </w:p>
    <w:p w:rsidR="006515AB" w:rsidRPr="000F0F23" w:rsidRDefault="006515AB" w:rsidP="0065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65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 The situation was probably caused by overshooting the runway. </w:t>
      </w:r>
    </w:p>
    <w:p w:rsidR="001F563C" w:rsidRPr="006515AB" w:rsidRDefault="001F563C">
      <w:pPr>
        <w:rPr>
          <w:lang w:val="en-US"/>
        </w:rPr>
      </w:pPr>
    </w:p>
    <w:sectPr w:rsidR="001F563C" w:rsidRPr="006515AB" w:rsidSect="001F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15AB"/>
    <w:rsid w:val="001F563C"/>
    <w:rsid w:val="0065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VcyLpgqZeU" TargetMode="External"/><Relationship Id="rId5" Type="http://schemas.openxmlformats.org/officeDocument/2006/relationships/hyperlink" Target="https://youtu.be/5KwuAwOjr4Y" TargetMode="External"/><Relationship Id="rId4" Type="http://schemas.openxmlformats.org/officeDocument/2006/relationships/hyperlink" Target="https://youtu.be/rK62XuFch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2020-10-30T16:41:00Z</dcterms:created>
  <dcterms:modified xsi:type="dcterms:W3CDTF">2020-10-30T16:42:00Z</dcterms:modified>
</cp:coreProperties>
</file>